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A5" w:rsidRDefault="00C66CA5" w:rsidP="00C66CA5">
      <w:pPr>
        <w:shd w:val="clear" w:color="auto" w:fill="FFFFFF"/>
        <w:spacing w:after="0" w:line="23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PROYECTO PAPIME RESILIENCIAS VS VIOLENCIAS</w:t>
      </w:r>
    </w:p>
    <w:p w:rsidR="00C66CA5" w:rsidRDefault="00C66CA5" w:rsidP="00C66C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ILDA BEATRIZ SALMERON GARCIA</w:t>
      </w:r>
    </w:p>
    <w:p w:rsidR="00C66CA5" w:rsidRDefault="00C66CA5" w:rsidP="00C66C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Responsable del proyecto PE313018H</w:t>
      </w:r>
    </w:p>
    <w:p w:rsidR="00C66CA5" w:rsidRDefault="00C66CA5" w:rsidP="00C66CA5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Dirección General de Orientación y Atención Educativa</w:t>
      </w:r>
    </w:p>
    <w:p w:rsidR="00C66CA5" w:rsidRDefault="00C66CA5" w:rsidP="00C66C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66CA5" w:rsidRDefault="00C66CA5" w:rsidP="001D7E7F">
      <w:pPr>
        <w:shd w:val="clear" w:color="auto" w:fill="FFFFFF"/>
        <w:spacing w:after="0" w:line="235" w:lineRule="atLeast"/>
        <w:ind w:left="708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Sala Gómez Maqueo</w:t>
      </w:r>
    </w:p>
    <w:p w:rsidR="001D7E7F" w:rsidRDefault="001D7E7F" w:rsidP="001D7E7F">
      <w:pPr>
        <w:shd w:val="clear" w:color="auto" w:fill="FFFFFF"/>
        <w:spacing w:after="0" w:line="235" w:lineRule="atLeast"/>
        <w:ind w:left="708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11:00 a 13:00 horas.</w:t>
      </w:r>
    </w:p>
    <w:p w:rsidR="00C66CA5" w:rsidRDefault="00C66CA5" w:rsidP="00C66CA5">
      <w:pPr>
        <w:shd w:val="clear" w:color="auto" w:fill="FFFFFF"/>
        <w:spacing w:after="0" w:line="23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Asistentes</w:t>
      </w: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Dra. Hilda Beatriz Salmerón García</w:t>
      </w: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Mtro. Luis Domingo Márquez Ramírez </w:t>
      </w: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Daniel Escalante Reyes</w:t>
      </w: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Ana Claudia Orozco </w:t>
      </w:r>
      <w:proofErr w:type="spellStart"/>
      <w:r>
        <w:rPr>
          <w:rFonts w:ascii="Arial" w:hAnsi="Arial" w:cs="Arial"/>
          <w:sz w:val="24"/>
          <w:szCs w:val="24"/>
        </w:rPr>
        <w:t>Resendiz</w:t>
      </w:r>
      <w:proofErr w:type="spellEnd"/>
    </w:p>
    <w:p w:rsidR="00C66CA5" w:rsidRDefault="00533F50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Mtra. Patricia Cuevas</w:t>
      </w:r>
    </w:p>
    <w:p w:rsidR="008603B9" w:rsidRDefault="008603B9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Mercedes </w:t>
      </w:r>
      <w:proofErr w:type="spellStart"/>
      <w:r>
        <w:rPr>
          <w:rFonts w:ascii="Arial" w:hAnsi="Arial" w:cs="Arial"/>
          <w:sz w:val="24"/>
          <w:szCs w:val="24"/>
        </w:rPr>
        <w:t>Chris</w:t>
      </w:r>
      <w:r w:rsidR="00533F5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lieb</w:t>
      </w:r>
      <w:proofErr w:type="spellEnd"/>
      <w:r w:rsidR="00223FD9">
        <w:rPr>
          <w:rFonts w:ascii="Arial" w:hAnsi="Arial" w:cs="Arial"/>
          <w:sz w:val="24"/>
          <w:szCs w:val="24"/>
        </w:rPr>
        <w:t xml:space="preserve"> alumna tesis</w:t>
      </w:r>
    </w:p>
    <w:p w:rsidR="00533F50" w:rsidRDefault="00533F50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Xochitl</w:t>
      </w:r>
      <w:proofErr w:type="spellEnd"/>
      <w:r>
        <w:rPr>
          <w:rFonts w:ascii="Arial" w:hAnsi="Arial" w:cs="Arial"/>
          <w:sz w:val="24"/>
          <w:szCs w:val="24"/>
        </w:rPr>
        <w:t xml:space="preserve"> Esteban</w:t>
      </w:r>
      <w:r w:rsidR="00223FD9">
        <w:rPr>
          <w:rFonts w:ascii="Arial" w:hAnsi="Arial" w:cs="Arial"/>
          <w:sz w:val="24"/>
          <w:szCs w:val="24"/>
        </w:rPr>
        <w:t xml:space="preserve"> alumna servicio social</w:t>
      </w:r>
    </w:p>
    <w:p w:rsidR="00533F50" w:rsidRPr="00A44306" w:rsidRDefault="00533F50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En línea</w:t>
      </w: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Jeysira</w:t>
      </w:r>
      <w:proofErr w:type="spellEnd"/>
      <w:r>
        <w:rPr>
          <w:rFonts w:ascii="Arial" w:hAnsi="Arial" w:cs="Arial"/>
          <w:sz w:val="24"/>
          <w:szCs w:val="24"/>
        </w:rPr>
        <w:t xml:space="preserve"> Jacqueline Dorantes </w:t>
      </w: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Dra. Adriana Saénz </w:t>
      </w:r>
      <w:proofErr w:type="spellStart"/>
      <w:r w:rsidRPr="00A44306">
        <w:rPr>
          <w:rFonts w:ascii="Arial" w:hAnsi="Arial" w:cs="Arial"/>
          <w:sz w:val="24"/>
          <w:szCs w:val="24"/>
        </w:rPr>
        <w:t>Valadéz</w:t>
      </w:r>
      <w:proofErr w:type="spellEnd"/>
    </w:p>
    <w:p w:rsidR="008603B9" w:rsidRDefault="008603B9" w:rsidP="008603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Octavio Angulo Borja</w:t>
      </w:r>
    </w:p>
    <w:p w:rsidR="00C66CA5" w:rsidRDefault="008603B9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Maricarmen García</w:t>
      </w:r>
    </w:p>
    <w:p w:rsidR="008603B9" w:rsidRDefault="008603B9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3B9" w:rsidRDefault="008603B9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Mercedes</w:t>
      </w:r>
    </w:p>
    <w:p w:rsidR="008603B9" w:rsidRDefault="008603B9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sitio podrán encontrar las grabaciones de sesiones anteriores</w:t>
      </w:r>
    </w:p>
    <w:p w:rsidR="00C66CA5" w:rsidRDefault="00C66CA5" w:rsidP="00C66CA5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Sitio </w:t>
      </w:r>
      <w:hyperlink r:id="rId7" w:history="1">
        <w:r w:rsidRPr="00A44306">
          <w:rPr>
            <w:rStyle w:val="Hipervnculo"/>
            <w:rFonts w:ascii="Arial" w:hAnsi="Arial" w:cs="Arial"/>
            <w:sz w:val="24"/>
            <w:szCs w:val="24"/>
          </w:rPr>
          <w:t>http://resilienciascontraviolencias.weebly.com/</w:t>
        </w:r>
      </w:hyperlink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485" w:rsidRPr="00A44306" w:rsidRDefault="00437C28" w:rsidP="00B20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lic.</w:t>
      </w:r>
      <w:proofErr w:type="spellEnd"/>
      <w:r>
        <w:rPr>
          <w:rFonts w:ascii="Arial" w:hAnsi="Arial" w:cs="Arial"/>
          <w:sz w:val="24"/>
          <w:szCs w:val="24"/>
        </w:rPr>
        <w:t xml:space="preserve"> Carmen Moreno y la Dra. Adriana Sáenz se reportan indispuestos de salud y se incorporarán a la siguiente sesión.  La dra. Sáenz envío su artículo terminado, titulado </w:t>
      </w:r>
      <w:r w:rsidR="00650D44" w:rsidRPr="00650D44">
        <w:rPr>
          <w:rFonts w:ascii="Arial" w:hAnsi="Arial" w:cs="Arial"/>
          <w:i/>
          <w:sz w:val="24"/>
          <w:szCs w:val="24"/>
        </w:rPr>
        <w:t>El grupo juramentado y la violencia contra los femenino</w:t>
      </w:r>
      <w:r w:rsidR="00650D44">
        <w:rPr>
          <w:rFonts w:ascii="Arial" w:hAnsi="Arial" w:cs="Arial"/>
          <w:i/>
          <w:sz w:val="24"/>
          <w:szCs w:val="24"/>
        </w:rPr>
        <w:t>.</w:t>
      </w:r>
      <w:r w:rsidR="00B20485">
        <w:rPr>
          <w:rFonts w:ascii="Arial" w:hAnsi="Arial" w:cs="Arial"/>
          <w:i/>
          <w:sz w:val="24"/>
          <w:szCs w:val="24"/>
        </w:rPr>
        <w:t xml:space="preserve"> </w:t>
      </w:r>
      <w:r w:rsidR="00B20485">
        <w:rPr>
          <w:rFonts w:ascii="Arial" w:hAnsi="Arial" w:cs="Arial"/>
          <w:sz w:val="24"/>
          <w:szCs w:val="24"/>
        </w:rPr>
        <w:t>La maestra Patricia Cuevas ya envió terminado su artículo también.</w:t>
      </w:r>
      <w:r w:rsidR="00B20485" w:rsidRPr="00B20485">
        <w:t xml:space="preserve"> </w:t>
      </w:r>
      <w:r w:rsidR="00B20485" w:rsidRPr="00B20485">
        <w:rPr>
          <w:rFonts w:ascii="Arial" w:hAnsi="Arial" w:cs="Arial"/>
          <w:sz w:val="24"/>
          <w:szCs w:val="24"/>
        </w:rPr>
        <w:t>importancia de percibir el contexto completo como herramienta de resiliencia en los estudiantes universitarios</w:t>
      </w:r>
      <w:r w:rsidR="00B20485">
        <w:rPr>
          <w:rFonts w:ascii="Arial" w:hAnsi="Arial" w:cs="Arial"/>
          <w:sz w:val="24"/>
          <w:szCs w:val="24"/>
        </w:rPr>
        <w:t xml:space="preserve">, también el </w:t>
      </w:r>
      <w:proofErr w:type="spellStart"/>
      <w:r w:rsidR="00B20485">
        <w:rPr>
          <w:rFonts w:ascii="Arial" w:hAnsi="Arial" w:cs="Arial"/>
          <w:sz w:val="24"/>
          <w:szCs w:val="24"/>
        </w:rPr>
        <w:t>dr.</w:t>
      </w:r>
      <w:proofErr w:type="spellEnd"/>
      <w:r w:rsidR="00B20485">
        <w:rPr>
          <w:rFonts w:ascii="Arial" w:hAnsi="Arial" w:cs="Arial"/>
          <w:sz w:val="24"/>
          <w:szCs w:val="24"/>
        </w:rPr>
        <w:t xml:space="preserve"> Julio Hernández Pliego nos envió su conferencia y autorizó publicarla en nuestro libro.</w:t>
      </w:r>
    </w:p>
    <w:p w:rsidR="00C66CA5" w:rsidRDefault="00C66CA5" w:rsidP="001D7E7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50D44" w:rsidRDefault="00650D44" w:rsidP="001D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lic</w:t>
      </w:r>
      <w:proofErr w:type="spellEnd"/>
      <w:r>
        <w:rPr>
          <w:rFonts w:ascii="Arial" w:hAnsi="Arial" w:cs="Arial"/>
          <w:sz w:val="24"/>
          <w:szCs w:val="24"/>
        </w:rPr>
        <w:t xml:space="preserve"> Alma se reporta en actividad en la escuela Militar en horario de seminario y por ello no vendrá, también ya envió su artículo al cual le realizó correcciones y se comprometió a enviarlo el domingo.  </w:t>
      </w:r>
      <w:r w:rsidR="00B20485">
        <w:rPr>
          <w:rFonts w:ascii="Arial" w:hAnsi="Arial" w:cs="Arial"/>
          <w:sz w:val="24"/>
          <w:szCs w:val="24"/>
        </w:rPr>
        <w:t xml:space="preserve">Igual ocurre con los artículos del maestro Luis, la Dra. </w:t>
      </w:r>
      <w:proofErr w:type="spellStart"/>
      <w:r w:rsidR="00B20485">
        <w:rPr>
          <w:rFonts w:ascii="Arial" w:hAnsi="Arial" w:cs="Arial"/>
          <w:sz w:val="24"/>
          <w:szCs w:val="24"/>
        </w:rPr>
        <w:t>Jeysira</w:t>
      </w:r>
      <w:proofErr w:type="spellEnd"/>
      <w:r w:rsidR="00B20485">
        <w:rPr>
          <w:rFonts w:ascii="Arial" w:hAnsi="Arial" w:cs="Arial"/>
          <w:sz w:val="24"/>
          <w:szCs w:val="24"/>
        </w:rPr>
        <w:t>, quienes lo enviarán en breve.</w:t>
      </w:r>
    </w:p>
    <w:p w:rsidR="00B20485" w:rsidRDefault="00B20485" w:rsidP="001D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936" w:rsidRDefault="00C66CA5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sesión de hoy estuvo a cargo de la maestra </w:t>
      </w:r>
      <w:r w:rsidR="00650D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Patricia Cuevas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quien </w:t>
      </w:r>
      <w:r w:rsidR="00650D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habló acerca de las</w:t>
      </w:r>
      <w:r w:rsidR="00B204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consecuencias de no observar el contexto completo lo que da lugar a</w:t>
      </w:r>
      <w:r w:rsidR="00650D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falsas creencias que nos impiden ser nosotros mismos como por ejemplo quedarnos callados cuando diferimos de algún punto o problema por seguir la consigna: </w:t>
      </w:r>
      <w:r w:rsidR="00650D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“calladito me veo más bonito”; otro ejemplo fue </w:t>
      </w:r>
      <w:r w:rsidR="00D7206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hacer promesas para toda la vida cuando las cosas cambian y a veces las condiciones no nos favorecen por ejemplo con la promesa de matrimonio y resulta que es un violento y golpeador y nos quedamos empeñados en una mala relación porque dimos nuestra palabra.  También es cierto que nos da miedo el cambio, la dualidad lo que da pie a una falsa conciencia de nosotros mismos y de los demás.  Pretender que siempre todos nos traten bien es algo imposible pues las personas tienen su</w:t>
      </w:r>
      <w:r w:rsidR="009C13A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D7206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propios tiempos, sus problemáticas.</w:t>
      </w:r>
    </w:p>
    <w:p w:rsidR="000F596D" w:rsidRDefault="000F596D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También podemos aprender a conocer los diversos enfoques de los demás más que a querer ganar e imponer nuestro punto de vista.</w:t>
      </w:r>
    </w:p>
    <w:p w:rsidR="000F596D" w:rsidRDefault="000F596D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Fue una sesión con mucho público a través de facebook, nos vieron de diversas partes de México y también de Colombia.  </w:t>
      </w:r>
    </w:p>
    <w:p w:rsidR="000F596D" w:rsidRDefault="000F596D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maestra Cuevas habló de su libro </w:t>
      </w:r>
      <w:r w:rsidRPr="003E44FE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Cómo superar el estrés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de donde tomó algunas ideas.</w:t>
      </w:r>
      <w:r w:rsidR="003E44F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Muchas gracias por su profesionalismo y entusiasmo.</w:t>
      </w:r>
    </w:p>
    <w:p w:rsidR="009C13A4" w:rsidRDefault="009C13A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dificultad que implicaba adecuar nuestros artículos a lo requerido por DGAPA pues es su comité editorial quien evaluará nuestros trabajos.</w:t>
      </w: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Pr="00D23936" w:rsidRDefault="001D7E7F" w:rsidP="001D7E7F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D2393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AVISOS </w:t>
      </w:r>
    </w:p>
    <w:p w:rsidR="00267D77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p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róxim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sesión de seminario sería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267D7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 de noviembre; hay que llegar una hora antes porque se realizará el video que presidirá el libro, la idea es que nos cuenten alguna anécdota resiliente de sus pacientes, alumnos, conocidos y/o desconocidos; se sugiere que vengan arreglados y si gustan podremos maquillarlos a fin de que salgan muy bien en el video que precede al libro, se trata de convocar a nuestros lectores, también díganme en dos líneas cómo quieren aparecer títulos, nombramientos; también les encargo una mini semblanza de su artículo y su personalidad para incluirla en la introducción de nuestro libro.</w:t>
      </w:r>
    </w:p>
    <w:p w:rsidR="001D7E7F" w:rsidRDefault="001D7E7F" w:rsidP="00267D7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51D0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CAMBIO DEL DÍA Y HORARIO DEL SEMINARIO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11202E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Las próximas sesiones por acuerdo de los presentes serán los JUEVES A LAS 1</w:t>
      </w:r>
      <w:r w:rsid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:00 HORAS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Jueves Noviembre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  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12:00 a 14:00 horas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Jueves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Diciembre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6 de 12:00 a 14:00 horas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Les repito las fechas importantes para la entrega de los artículos</w:t>
      </w:r>
    </w:p>
    <w:p w:rsidR="0011202E" w:rsidRDefault="0011202E" w:rsidP="001120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B62F1A">
        <w:rPr>
          <w:rFonts w:ascii="Arial" w:hAnsi="Arial" w:cs="Arial"/>
          <w:b/>
          <w:bCs/>
          <w:highlight w:val="yellow"/>
          <w:lang w:val="es-ES"/>
        </w:rPr>
        <w:t>Fechas importantes:</w:t>
      </w:r>
    </w:p>
    <w:p w:rsidR="0011202E" w:rsidRPr="00D23936" w:rsidRDefault="0011202E" w:rsidP="001120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23936">
        <w:rPr>
          <w:rFonts w:ascii="Arial" w:hAnsi="Arial" w:cs="Arial"/>
          <w:b/>
          <w:bCs/>
          <w:sz w:val="24"/>
          <w:szCs w:val="24"/>
          <w:lang w:val="es-ES"/>
        </w:rPr>
        <w:t xml:space="preserve">30 de </w:t>
      </w:r>
      <w:proofErr w:type="gramStart"/>
      <w:r w:rsidRPr="00D23936">
        <w:rPr>
          <w:rFonts w:ascii="Arial" w:hAnsi="Arial" w:cs="Arial"/>
          <w:b/>
          <w:bCs/>
          <w:sz w:val="24"/>
          <w:szCs w:val="24"/>
          <w:lang w:val="es-ES"/>
        </w:rPr>
        <w:t>Abril</w:t>
      </w:r>
      <w:proofErr w:type="gramEnd"/>
      <w:r w:rsidRPr="00D23936">
        <w:rPr>
          <w:rFonts w:ascii="Arial" w:hAnsi="Arial" w:cs="Arial"/>
          <w:b/>
          <w:bCs/>
          <w:sz w:val="24"/>
          <w:szCs w:val="24"/>
          <w:lang w:val="es-ES"/>
        </w:rPr>
        <w:t xml:space="preserve"> de 2018</w:t>
      </w:r>
    </w:p>
    <w:p w:rsidR="0011202E" w:rsidRPr="00D23936" w:rsidRDefault="0011202E" w:rsidP="00112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D23936">
        <w:rPr>
          <w:rFonts w:ascii="Arial" w:hAnsi="Arial" w:cs="Arial"/>
          <w:sz w:val="24"/>
          <w:szCs w:val="24"/>
          <w:lang w:val="es-ES"/>
        </w:rPr>
        <w:t>Expresar interés para participar en la obra. Incluye Nombre del autor y Título artículo, articulado a: y otros tipos de resiliencias vs violencia en Instituciones de Educación Superior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D23936">
        <w:rPr>
          <w:rFonts w:ascii="Arial" w:hAnsi="Arial" w:cs="Arial"/>
          <w:b/>
          <w:sz w:val="24"/>
          <w:szCs w:val="24"/>
          <w:lang w:val="es-ES"/>
        </w:rPr>
        <w:t xml:space="preserve">4 de </w:t>
      </w:r>
      <w:proofErr w:type="gramStart"/>
      <w:r w:rsidRPr="00D23936">
        <w:rPr>
          <w:rFonts w:ascii="Arial" w:hAnsi="Arial" w:cs="Arial"/>
          <w:b/>
          <w:sz w:val="24"/>
          <w:szCs w:val="24"/>
          <w:lang w:val="es-ES"/>
        </w:rPr>
        <w:t>Junio</w:t>
      </w:r>
      <w:proofErr w:type="gramEnd"/>
      <w:r w:rsidRPr="00D23936">
        <w:rPr>
          <w:rFonts w:ascii="Arial" w:hAnsi="Arial" w:cs="Arial"/>
          <w:b/>
          <w:sz w:val="24"/>
          <w:szCs w:val="24"/>
          <w:lang w:val="es-ES"/>
        </w:rPr>
        <w:t xml:space="preserve"> de 2018</w:t>
      </w:r>
      <w:r w:rsidRPr="00D23936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D23936">
        <w:rPr>
          <w:rFonts w:ascii="Arial" w:hAnsi="Arial" w:cs="Arial"/>
          <w:sz w:val="24"/>
          <w:szCs w:val="24"/>
          <w:lang w:val="es-ES"/>
        </w:rPr>
        <w:t>Presentar artículo en el seminario, en USB e impreso, se realizará el intercambio entre pares para revisión de artículo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23936">
        <w:rPr>
          <w:rFonts w:ascii="Arial" w:hAnsi="Arial" w:cs="Arial"/>
          <w:b/>
          <w:sz w:val="24"/>
          <w:szCs w:val="24"/>
          <w:lang w:val="es-ES"/>
        </w:rPr>
        <w:t xml:space="preserve">6 de agosto de 2018. </w:t>
      </w:r>
    </w:p>
    <w:p w:rsidR="0011202E" w:rsidRPr="00D23936" w:rsidRDefault="0011202E" w:rsidP="00112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936">
        <w:rPr>
          <w:rFonts w:ascii="Arial" w:hAnsi="Arial" w:cs="Arial"/>
          <w:sz w:val="24"/>
          <w:szCs w:val="24"/>
          <w:lang w:val="es-ES"/>
        </w:rPr>
        <w:t>Revisión técnica en el seminario, dudas, comentarios y envío a corrección de estilo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 w:rsidRPr="00D23936">
        <w:rPr>
          <w:rFonts w:ascii="Arial" w:hAnsi="Arial" w:cs="Arial"/>
          <w:b/>
          <w:sz w:val="24"/>
          <w:szCs w:val="24"/>
          <w:highlight w:val="yellow"/>
          <w:lang w:val="es-ES"/>
        </w:rPr>
        <w:t>6 de septiembre de 2018</w:t>
      </w:r>
    </w:p>
    <w:p w:rsidR="0011202E" w:rsidRPr="00D23936" w:rsidRDefault="0011202E" w:rsidP="00112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 w:rsidRPr="00D23936">
        <w:rPr>
          <w:rFonts w:ascii="Arial" w:hAnsi="Arial" w:cs="Arial"/>
          <w:sz w:val="24"/>
          <w:szCs w:val="24"/>
          <w:highlight w:val="yellow"/>
          <w:lang w:val="es-ES"/>
        </w:rPr>
        <w:t>Dictaminación de capítulos por el Comité editorial de la DGOAE y/o DGAPA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 w:rsidRPr="00D23936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1 de diciembre de 2018. </w:t>
      </w:r>
    </w:p>
    <w:p w:rsidR="0011202E" w:rsidRPr="00D23936" w:rsidRDefault="0011202E" w:rsidP="00112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D23936">
        <w:rPr>
          <w:rFonts w:ascii="Arial" w:hAnsi="Arial" w:cs="Arial"/>
          <w:sz w:val="24"/>
          <w:szCs w:val="24"/>
          <w:highlight w:val="yellow"/>
          <w:lang w:val="es-ES"/>
        </w:rPr>
        <w:t>Fecha tentativa de envío a nuestro Editor.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general ha habido artículos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muy buenos, las únicas contribuciones es realizarlo de acuerdo con el objetivo del proyecto, RESILIENCIAS vs VIOLENCIAS y que sirva a la educación, a la enseñanza</w:t>
      </w:r>
      <w:r w:rsidR="00EC13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ese queremos que sea el hilo conductor.</w:t>
      </w:r>
    </w:p>
    <w:p w:rsidR="00EC13C4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C13C4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otro punto a tratar es que ya salió la convocatoria PAPIME 2019, estoy en el entendido que seguiremos todos participando, en su oportunidad les enviaré el documento y la calendarización.  Quien no pueda, favor de notificármelo a mi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whats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EC13C4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1202E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Reciban saludos y espero verlos muy pronto, en cuanto tenga noticias de la conferencia magistral les aviso de inmediato; </w:t>
      </w:r>
      <w:r w:rsid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tratemos de cumplir las fechas a fin de no retrasar el proceso grupal</w:t>
      </w:r>
    </w:p>
    <w:p w:rsidR="00D23936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1202E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Hilda Salmerón</w:t>
      </w:r>
    </w:p>
    <w:p w:rsidR="001D7E7F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Nota: aún no hemos subido al blog la conferencia de hoy, ésta se encuentra en mi facebook.</w:t>
      </w: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66CA5" w:rsidRDefault="00C66CA5" w:rsidP="001D7E7F">
      <w:pPr>
        <w:jc w:val="both"/>
      </w:pPr>
    </w:p>
    <w:sectPr w:rsidR="00C66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59" w:rsidRDefault="003C1259" w:rsidP="00650D44">
      <w:pPr>
        <w:spacing w:after="0" w:line="240" w:lineRule="auto"/>
      </w:pPr>
      <w:r>
        <w:separator/>
      </w:r>
    </w:p>
  </w:endnote>
  <w:endnote w:type="continuationSeparator" w:id="0">
    <w:p w:rsidR="003C1259" w:rsidRDefault="003C1259" w:rsidP="006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59" w:rsidRDefault="003C1259" w:rsidP="00650D44">
      <w:pPr>
        <w:spacing w:after="0" w:line="240" w:lineRule="auto"/>
      </w:pPr>
      <w:r>
        <w:separator/>
      </w:r>
    </w:p>
  </w:footnote>
  <w:footnote w:type="continuationSeparator" w:id="0">
    <w:p w:rsidR="003C1259" w:rsidRDefault="003C1259" w:rsidP="0065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A5"/>
    <w:rsid w:val="000F596D"/>
    <w:rsid w:val="0011202E"/>
    <w:rsid w:val="00194D2B"/>
    <w:rsid w:val="001D7E7F"/>
    <w:rsid w:val="00223FD9"/>
    <w:rsid w:val="00267D77"/>
    <w:rsid w:val="00342169"/>
    <w:rsid w:val="003C1259"/>
    <w:rsid w:val="003E2027"/>
    <w:rsid w:val="003E44FE"/>
    <w:rsid w:val="00437C28"/>
    <w:rsid w:val="00533F50"/>
    <w:rsid w:val="00650D44"/>
    <w:rsid w:val="008603B9"/>
    <w:rsid w:val="009C13A4"/>
    <w:rsid w:val="00B20485"/>
    <w:rsid w:val="00B546F8"/>
    <w:rsid w:val="00BF4BC1"/>
    <w:rsid w:val="00C66CA5"/>
    <w:rsid w:val="00D23936"/>
    <w:rsid w:val="00D51D03"/>
    <w:rsid w:val="00D72068"/>
    <w:rsid w:val="00E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66C0"/>
  <w15:chartTrackingRefBased/>
  <w15:docId w15:val="{1EEB505E-4851-4040-8133-D725EB5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A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ilienciascontraviolencia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9</cp:revision>
  <dcterms:created xsi:type="dcterms:W3CDTF">2018-10-05T13:43:00Z</dcterms:created>
  <dcterms:modified xsi:type="dcterms:W3CDTF">2018-10-05T14:38:00Z</dcterms:modified>
</cp:coreProperties>
</file>